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10FDA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BB7E9F">
        <w:rPr>
          <w:rFonts w:ascii="Times New Roman" w:hAnsi="Times New Roman"/>
          <w:i/>
          <w:sz w:val="28"/>
          <w:szCs w:val="28"/>
        </w:rPr>
        <w:t>16</w:t>
      </w:r>
    </w:p>
    <w:p w14:paraId="70F9D916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3C0A185B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353F43C9" w14:textId="77777777" w:rsidTr="009D2BFC">
        <w:trPr>
          <w:cantSplit/>
          <w:trHeight w:val="1773"/>
        </w:trPr>
        <w:tc>
          <w:tcPr>
            <w:tcW w:w="5360" w:type="dxa"/>
          </w:tcPr>
          <w:p w14:paraId="6A551C2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5E2697E7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099E638B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1C5D912F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4C9768B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 Мазеева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679896CF" w14:textId="7187AC58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A54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3DE5FB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650B95A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0878DFC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202E2419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252B932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13B8D7E6" w14:textId="789201CB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A54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43D1A185" w14:textId="77777777" w:rsidTr="009D2BFC">
        <w:trPr>
          <w:cantSplit/>
          <w:trHeight w:val="1480"/>
        </w:trPr>
        <w:tc>
          <w:tcPr>
            <w:tcW w:w="5360" w:type="dxa"/>
          </w:tcPr>
          <w:p w14:paraId="57183675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56EE086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04C673AD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4C507629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5D1D338" w14:textId="6B89EA6F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____от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proofErr w:type="gramStart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A54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1DA0DA65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3EE7205F" w14:textId="324C3419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2A54C3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5C2E5051" w14:textId="77777777" w:rsidR="007C58B5" w:rsidRDefault="007C58B5" w:rsidP="00F67C13"/>
    <w:p w14:paraId="77CC2DEE" w14:textId="77777777" w:rsidR="00F67C13" w:rsidRPr="00F67C13" w:rsidRDefault="00F67C13" w:rsidP="00F67C13">
      <w:pPr>
        <w:rPr>
          <w:rFonts w:ascii="Times New Roman" w:hAnsi="Times New Roman" w:cs="Times New Roman"/>
          <w:sz w:val="24"/>
          <w:szCs w:val="24"/>
        </w:rPr>
      </w:pPr>
    </w:p>
    <w:p w14:paraId="6F0B02FD" w14:textId="77777777" w:rsidR="00BB7E9F" w:rsidRPr="00820898" w:rsidRDefault="00BB7E9F" w:rsidP="00BB7E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0898">
        <w:rPr>
          <w:rFonts w:ascii="Times New Roman" w:hAnsi="Times New Roman" w:cs="Times New Roman"/>
          <w:b/>
          <w:sz w:val="24"/>
          <w:szCs w:val="24"/>
        </w:rPr>
        <w:t>Перечень профессий и должностей работников,</w:t>
      </w:r>
    </w:p>
    <w:p w14:paraId="147E83BF" w14:textId="77777777" w:rsidR="007C58B5" w:rsidRDefault="00BB7E9F" w:rsidP="00BB7E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0898">
        <w:rPr>
          <w:rFonts w:ascii="Times New Roman" w:hAnsi="Times New Roman" w:cs="Times New Roman"/>
          <w:b/>
          <w:sz w:val="24"/>
          <w:szCs w:val="24"/>
        </w:rPr>
        <w:t>имеющих право на бесплатное получение спецодежды, спецобуви и других средств индивидуальной защиты и санитарной одежды, получающих бесплатно моющие средства</w:t>
      </w:r>
    </w:p>
    <w:p w14:paraId="5490F626" w14:textId="77777777" w:rsidR="00820898" w:rsidRPr="00820898" w:rsidRDefault="00820898" w:rsidP="008208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перечень профессий работников ДОУ разработан на основе приложения к приказу Министерства труда </w:t>
      </w:r>
      <w:r w:rsidRPr="00820898">
        <w:rPr>
          <w:rFonts w:ascii="Times New Roman" w:hAnsi="Times New Roman" w:cs="Times New Roman"/>
          <w:sz w:val="24"/>
          <w:szCs w:val="24"/>
        </w:rPr>
        <w:t>и социальной защи</w:t>
      </w:r>
      <w:r>
        <w:rPr>
          <w:rFonts w:ascii="Times New Roman" w:hAnsi="Times New Roman" w:cs="Times New Roman"/>
          <w:sz w:val="24"/>
          <w:szCs w:val="24"/>
        </w:rPr>
        <w:t>ты РФ о</w:t>
      </w:r>
      <w:r w:rsidRPr="00820898">
        <w:rPr>
          <w:rFonts w:ascii="Times New Roman" w:hAnsi="Times New Roman" w:cs="Times New Roman"/>
          <w:sz w:val="24"/>
          <w:szCs w:val="24"/>
        </w:rPr>
        <w:t>т 9 декабря 2014 г. N 997н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1867">
        <w:rPr>
          <w:rFonts w:ascii="Times New Roman" w:hAnsi="Times New Roman" w:cs="Times New Roman"/>
          <w:sz w:val="24"/>
          <w:szCs w:val="24"/>
        </w:rPr>
        <w:t>«</w:t>
      </w:r>
      <w:r w:rsidR="000C1867" w:rsidRPr="000C1867">
        <w:rPr>
          <w:rFonts w:ascii="Times New Roman" w:hAnsi="Times New Roman" w:cs="Times New Roman"/>
          <w:sz w:val="24"/>
          <w:szCs w:val="24"/>
        </w:rPr>
        <w:t>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  <w:r w:rsidR="000C1867">
        <w:rPr>
          <w:rFonts w:ascii="Times New Roman" w:hAnsi="Times New Roman" w:cs="Times New Roman"/>
          <w:sz w:val="24"/>
          <w:szCs w:val="24"/>
        </w:rPr>
        <w:t>»</w:t>
      </w:r>
    </w:p>
    <w:p w14:paraId="583FFFBF" w14:textId="77777777" w:rsidR="00820898" w:rsidRPr="00820898" w:rsidRDefault="00820898" w:rsidP="00820898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Ind w:w="-856" w:type="dxa"/>
        <w:tblLook w:val="04A0" w:firstRow="1" w:lastRow="0" w:firstColumn="1" w:lastColumn="0" w:noHBand="0" w:noVBand="1"/>
      </w:tblPr>
      <w:tblGrid>
        <w:gridCol w:w="709"/>
        <w:gridCol w:w="2552"/>
        <w:gridCol w:w="5245"/>
        <w:gridCol w:w="1695"/>
      </w:tblGrid>
      <w:tr w:rsidR="00BB7E9F" w14:paraId="211C6808" w14:textId="77777777" w:rsidTr="00BB7E9F">
        <w:tc>
          <w:tcPr>
            <w:tcW w:w="709" w:type="dxa"/>
            <w:hideMark/>
          </w:tcPr>
          <w:p w14:paraId="2A432A77" w14:textId="77777777" w:rsidR="00BB7E9F" w:rsidRDefault="00BB7E9F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№ п/п</w:t>
            </w:r>
          </w:p>
        </w:tc>
        <w:tc>
          <w:tcPr>
            <w:tcW w:w="2552" w:type="dxa"/>
            <w:hideMark/>
          </w:tcPr>
          <w:p w14:paraId="6DC0D62B" w14:textId="77777777" w:rsidR="00BB7E9F" w:rsidRDefault="00BB7E9F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Наименование профессии</w:t>
            </w:r>
          </w:p>
        </w:tc>
        <w:tc>
          <w:tcPr>
            <w:tcW w:w="5245" w:type="dxa"/>
            <w:hideMark/>
          </w:tcPr>
          <w:p w14:paraId="19E51FA4" w14:textId="77777777" w:rsidR="00BB7E9F" w:rsidRDefault="003D521B" w:rsidP="003D521B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D521B">
              <w:rPr>
                <w:rFonts w:ascii="Times New Roman" w:hAnsi="Times New Roman" w:cs="Times New Roman"/>
                <w:szCs w:val="24"/>
                <w:lang w:eastAsia="ru-RU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1695" w:type="dxa"/>
            <w:hideMark/>
          </w:tcPr>
          <w:p w14:paraId="05FB9F56" w14:textId="77777777" w:rsidR="00BB7E9F" w:rsidRDefault="003D521B" w:rsidP="003D521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Нормы выдачи на год</w:t>
            </w:r>
          </w:p>
        </w:tc>
      </w:tr>
      <w:tr w:rsidR="00BB7E9F" w14:paraId="52D9E487" w14:textId="77777777" w:rsidTr="00BB7E9F">
        <w:tc>
          <w:tcPr>
            <w:tcW w:w="709" w:type="dxa"/>
            <w:hideMark/>
          </w:tcPr>
          <w:p w14:paraId="59CFC0D0" w14:textId="77777777" w:rsidR="00BB7E9F" w:rsidRDefault="00BB7E9F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2552" w:type="dxa"/>
            <w:hideMark/>
          </w:tcPr>
          <w:p w14:paraId="1224D776" w14:textId="77777777" w:rsidR="00BB7E9F" w:rsidRDefault="00BB7E9F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Повар</w:t>
            </w:r>
          </w:p>
        </w:tc>
        <w:tc>
          <w:tcPr>
            <w:tcW w:w="5245" w:type="dxa"/>
            <w:hideMark/>
          </w:tcPr>
          <w:p w14:paraId="2A6A92ED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Костюм для защиты от общих производственных загрязнений и механических воздействий</w:t>
            </w:r>
          </w:p>
          <w:p w14:paraId="55934565" w14:textId="77777777" w:rsidR="00BB7E9F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Фартук из полимерных материалов с нагрудником</w:t>
            </w:r>
          </w:p>
        </w:tc>
        <w:tc>
          <w:tcPr>
            <w:tcW w:w="1695" w:type="dxa"/>
            <w:hideMark/>
          </w:tcPr>
          <w:p w14:paraId="0DDA0F7B" w14:textId="77777777" w:rsidR="00BB7E9F" w:rsidRDefault="003564F9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0190A8B8" w14:textId="77777777" w:rsidR="003564F9" w:rsidRDefault="003564F9" w:rsidP="003564F9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25A555D0" w14:textId="77777777" w:rsidR="003564F9" w:rsidRDefault="003564F9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2 шт. </w:t>
            </w:r>
          </w:p>
        </w:tc>
      </w:tr>
      <w:tr w:rsidR="00BB7E9F" w14:paraId="5CC94BB5" w14:textId="77777777" w:rsidTr="00BB7E9F">
        <w:tc>
          <w:tcPr>
            <w:tcW w:w="709" w:type="dxa"/>
            <w:hideMark/>
          </w:tcPr>
          <w:p w14:paraId="0C20FDD4" w14:textId="77777777" w:rsidR="00BB7E9F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2</w:t>
            </w:r>
            <w:r w:rsidR="00BB7E9F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hideMark/>
          </w:tcPr>
          <w:p w14:paraId="68B663AA" w14:textId="77777777" w:rsidR="00BB7E9F" w:rsidRDefault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Уборщик служебных помещений</w:t>
            </w:r>
          </w:p>
        </w:tc>
        <w:tc>
          <w:tcPr>
            <w:tcW w:w="5245" w:type="dxa"/>
            <w:hideMark/>
          </w:tcPr>
          <w:p w14:paraId="381A4CB2" w14:textId="77777777" w:rsidR="00165502" w:rsidRP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Костюм для защиты от общих производственных загрязнений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и механических воздействий</w:t>
            </w:r>
          </w:p>
          <w:p w14:paraId="63FD1DA2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Халат для защиты от общих производственных загрязн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ений и механических воздействий</w:t>
            </w:r>
          </w:p>
          <w:p w14:paraId="0066A8F2" w14:textId="77777777" w:rsidR="00165502" w:rsidRP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Перчатки с полимерным покрытием</w:t>
            </w:r>
          </w:p>
          <w:p w14:paraId="7D6BFE43" w14:textId="77777777" w:rsidR="00BB7E9F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Перчатки резиновые или из полимерных материалов</w:t>
            </w:r>
          </w:p>
        </w:tc>
        <w:tc>
          <w:tcPr>
            <w:tcW w:w="1695" w:type="dxa"/>
            <w:hideMark/>
          </w:tcPr>
          <w:p w14:paraId="330652F1" w14:textId="77777777" w:rsidR="00BB7E9F" w:rsidRDefault="00BB7E9F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14A8C07E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28ED6C8E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376A41B4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02676020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 пар</w:t>
            </w:r>
          </w:p>
          <w:p w14:paraId="52DF54E9" w14:textId="77777777" w:rsid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12 пар</w:t>
            </w:r>
          </w:p>
        </w:tc>
      </w:tr>
      <w:tr w:rsidR="00BB7E9F" w14:paraId="35129E0B" w14:textId="77777777" w:rsidTr="00BB7E9F">
        <w:tc>
          <w:tcPr>
            <w:tcW w:w="709" w:type="dxa"/>
            <w:hideMark/>
          </w:tcPr>
          <w:p w14:paraId="316A4029" w14:textId="77777777" w:rsidR="00BB7E9F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3</w:t>
            </w:r>
            <w:r w:rsidR="00BB7E9F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hideMark/>
          </w:tcPr>
          <w:p w14:paraId="542C43D4" w14:textId="77777777" w:rsidR="00BB7E9F" w:rsidRDefault="00BB7E9F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Кладовщик</w:t>
            </w:r>
          </w:p>
        </w:tc>
        <w:tc>
          <w:tcPr>
            <w:tcW w:w="5245" w:type="dxa"/>
            <w:hideMark/>
          </w:tcPr>
          <w:p w14:paraId="4132FB2D" w14:textId="77777777" w:rsidR="00AF445E" w:rsidRPr="00AF445E" w:rsidRDefault="00AF445E" w:rsidP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Костюм для защиты от общих производственных загрязнений</w:t>
            </w:r>
            <w:r w:rsidR="002E1807">
              <w:rPr>
                <w:rFonts w:ascii="Times New Roman" w:hAnsi="Times New Roman" w:cs="Times New Roman"/>
                <w:szCs w:val="24"/>
                <w:lang w:eastAsia="ru-RU"/>
              </w:rPr>
              <w:t xml:space="preserve"> и механических воздействий </w:t>
            </w:r>
          </w:p>
          <w:p w14:paraId="5BDABB0C" w14:textId="77777777" w:rsidR="00AF445E" w:rsidRPr="00AF445E" w:rsidRDefault="00AF445E" w:rsidP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Халат для защиты от общих производственных загрязнений и механических воздействий</w:t>
            </w:r>
          </w:p>
          <w:p w14:paraId="7146A30F" w14:textId="77777777" w:rsidR="00BB7E9F" w:rsidRDefault="00AF445E" w:rsidP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695" w:type="dxa"/>
            <w:hideMark/>
          </w:tcPr>
          <w:p w14:paraId="3DEA5F46" w14:textId="77777777" w:rsidR="00BB7E9F" w:rsidRDefault="00BB7E9F" w:rsidP="002E180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6355DEC3" w14:textId="77777777" w:rsidR="002E1807" w:rsidRDefault="002E1807" w:rsidP="002E180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704FD2FA" w14:textId="77777777" w:rsidR="002E1807" w:rsidRDefault="002E1807" w:rsidP="002E180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415DAF7D" w14:textId="77777777" w:rsidR="002E1807" w:rsidRDefault="002E1807" w:rsidP="002E180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42223330" w14:textId="77777777" w:rsidR="002E1807" w:rsidRDefault="002E1807" w:rsidP="002E180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 шт.</w:t>
            </w:r>
          </w:p>
        </w:tc>
      </w:tr>
      <w:tr w:rsidR="00BB7E9F" w14:paraId="0019D96F" w14:textId="77777777" w:rsidTr="00BB7E9F">
        <w:tc>
          <w:tcPr>
            <w:tcW w:w="709" w:type="dxa"/>
            <w:hideMark/>
          </w:tcPr>
          <w:p w14:paraId="2645CB2A" w14:textId="77777777" w:rsidR="00BB7E9F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lastRenderedPageBreak/>
              <w:t>4</w:t>
            </w:r>
            <w:r w:rsidR="00BB7E9F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hideMark/>
          </w:tcPr>
          <w:p w14:paraId="5E8FC274" w14:textId="77777777" w:rsidR="00BB7E9F" w:rsidRDefault="00BB7E9F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Кастелянша</w:t>
            </w:r>
          </w:p>
        </w:tc>
        <w:tc>
          <w:tcPr>
            <w:tcW w:w="5245" w:type="dxa"/>
            <w:hideMark/>
          </w:tcPr>
          <w:p w14:paraId="4C23BED2" w14:textId="77777777" w:rsidR="00BB7E9F" w:rsidRDefault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Халат и брюки для защиты от общих производственных загрязнений и механических воздействий</w:t>
            </w:r>
          </w:p>
          <w:p w14:paraId="125C6099" w14:textId="77777777" w:rsidR="003D521B" w:rsidRDefault="003D521B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695" w:type="dxa"/>
            <w:hideMark/>
          </w:tcPr>
          <w:p w14:paraId="7CF28D0B" w14:textId="77777777" w:rsidR="00BB7E9F" w:rsidRDefault="00AF445E" w:rsidP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комплект</w:t>
            </w:r>
          </w:p>
        </w:tc>
      </w:tr>
      <w:tr w:rsidR="00BB7E9F" w14:paraId="467AE648" w14:textId="77777777" w:rsidTr="00BB7E9F">
        <w:tc>
          <w:tcPr>
            <w:tcW w:w="709" w:type="dxa"/>
            <w:hideMark/>
          </w:tcPr>
          <w:p w14:paraId="7AB7234E" w14:textId="77777777" w:rsidR="00BB7E9F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5</w:t>
            </w:r>
            <w:r w:rsidR="00BB7E9F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hideMark/>
          </w:tcPr>
          <w:p w14:paraId="5ED25914" w14:textId="77777777" w:rsidR="00BB7E9F" w:rsidRDefault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Рабочий по комплексному обслуживанию и ремонту зданий</w:t>
            </w:r>
          </w:p>
        </w:tc>
        <w:tc>
          <w:tcPr>
            <w:tcW w:w="5245" w:type="dxa"/>
            <w:hideMark/>
          </w:tcPr>
          <w:p w14:paraId="46B0318D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К</w:t>
            </w: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остюм для защиты от общих производственных загрязнений и механических воздействий</w:t>
            </w:r>
          </w:p>
          <w:p w14:paraId="7069CD87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Сапоги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резиновые с защитным подноском</w:t>
            </w:r>
          </w:p>
          <w:p w14:paraId="25FEB60C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Перчатки с полимерным покрытием</w:t>
            </w:r>
          </w:p>
          <w:p w14:paraId="379AA388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Щиток защитный лицевой или</w:t>
            </w:r>
          </w:p>
          <w:p w14:paraId="42806296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Очки защитные</w:t>
            </w:r>
          </w:p>
          <w:p w14:paraId="5252E796" w14:textId="77777777" w:rsidR="00BB7E9F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Средство индивидуальной защ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иты органов дыхания фильтрующее</w:t>
            </w:r>
          </w:p>
        </w:tc>
        <w:tc>
          <w:tcPr>
            <w:tcW w:w="1695" w:type="dxa"/>
            <w:hideMark/>
          </w:tcPr>
          <w:p w14:paraId="518B5030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68903473" w14:textId="77777777" w:rsidR="00820898" w:rsidRDefault="00820898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7F391902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пара</w:t>
            </w:r>
          </w:p>
          <w:p w14:paraId="4C815DE2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 пар</w:t>
            </w:r>
          </w:p>
          <w:p w14:paraId="19FB8032" w14:textId="77777777" w:rsidR="003564F9" w:rsidRDefault="003564F9" w:rsidP="003564F9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до износа</w:t>
            </w:r>
          </w:p>
          <w:p w14:paraId="6071B084" w14:textId="77777777" w:rsidR="003564F9" w:rsidRPr="003564F9" w:rsidRDefault="003564F9" w:rsidP="003564F9">
            <w:pPr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до износа</w:t>
            </w:r>
          </w:p>
          <w:p w14:paraId="048D9432" w14:textId="77777777" w:rsidR="003564F9" w:rsidRDefault="001541DC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до износа</w:t>
            </w:r>
          </w:p>
        </w:tc>
      </w:tr>
      <w:tr w:rsidR="00BB7E9F" w14:paraId="3D692C1C" w14:textId="77777777" w:rsidTr="00BB7E9F">
        <w:tc>
          <w:tcPr>
            <w:tcW w:w="709" w:type="dxa"/>
            <w:hideMark/>
          </w:tcPr>
          <w:p w14:paraId="73E120C2" w14:textId="77777777" w:rsidR="00BB7E9F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</w:t>
            </w:r>
            <w:r w:rsidR="00BB7E9F">
              <w:rPr>
                <w:rFonts w:ascii="Times New Roman" w:hAns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hideMark/>
          </w:tcPr>
          <w:p w14:paraId="1EB2B30E" w14:textId="77777777" w:rsidR="00BB7E9F" w:rsidRDefault="00BB7E9F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Подсобная рабочая кухни</w:t>
            </w:r>
          </w:p>
        </w:tc>
        <w:tc>
          <w:tcPr>
            <w:tcW w:w="5245" w:type="dxa"/>
            <w:hideMark/>
          </w:tcPr>
          <w:p w14:paraId="488BEE3C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Костюм для защиты от общих производственных загрязнений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 xml:space="preserve"> и механических воздействий</w:t>
            </w:r>
          </w:p>
          <w:p w14:paraId="3B3F5EF2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Нарукавники из полимерных материалов</w:t>
            </w:r>
          </w:p>
          <w:p w14:paraId="092A3A04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до износа</w:t>
            </w:r>
          </w:p>
          <w:p w14:paraId="34006599" w14:textId="77777777" w:rsidR="003564F9" w:rsidRP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Перчатки резинов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ые или из полимерных материалов</w:t>
            </w:r>
          </w:p>
          <w:p w14:paraId="0E4676A0" w14:textId="77777777" w:rsidR="00BB7E9F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3564F9">
              <w:rPr>
                <w:rFonts w:ascii="Times New Roman" w:hAnsi="Times New Roman" w:cs="Times New Roman"/>
                <w:szCs w:val="24"/>
                <w:lang w:eastAsia="ru-RU"/>
              </w:rPr>
              <w:t>Фартук из полимерных материалов с нагрудником</w:t>
            </w:r>
          </w:p>
        </w:tc>
        <w:tc>
          <w:tcPr>
            <w:tcW w:w="1695" w:type="dxa"/>
            <w:hideMark/>
          </w:tcPr>
          <w:p w14:paraId="40419C03" w14:textId="77777777" w:rsidR="00BB7E9F" w:rsidRDefault="00BB7E9F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300AE84C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комплект</w:t>
            </w:r>
          </w:p>
          <w:p w14:paraId="2D7E70D8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66BBE203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50DA7B3C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 пар</w:t>
            </w:r>
          </w:p>
          <w:p w14:paraId="68B68715" w14:textId="77777777" w:rsidR="003564F9" w:rsidRDefault="003564F9" w:rsidP="003564F9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2 шт.</w:t>
            </w:r>
          </w:p>
        </w:tc>
      </w:tr>
      <w:tr w:rsidR="00AF445E" w14:paraId="02DFEEF5" w14:textId="77777777" w:rsidTr="00BB7E9F">
        <w:tc>
          <w:tcPr>
            <w:tcW w:w="709" w:type="dxa"/>
          </w:tcPr>
          <w:p w14:paraId="06CE1534" w14:textId="77777777" w:rsidR="00AF445E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7.</w:t>
            </w:r>
          </w:p>
        </w:tc>
        <w:tc>
          <w:tcPr>
            <w:tcW w:w="2552" w:type="dxa"/>
          </w:tcPr>
          <w:p w14:paraId="2B101600" w14:textId="77777777" w:rsidR="00AF445E" w:rsidRDefault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Завхоз</w:t>
            </w:r>
          </w:p>
        </w:tc>
        <w:tc>
          <w:tcPr>
            <w:tcW w:w="5245" w:type="dxa"/>
          </w:tcPr>
          <w:p w14:paraId="2328DAFD" w14:textId="77777777" w:rsidR="00AF445E" w:rsidRDefault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Халат для защиты от общих производственных загрязнений и механических воздействий</w:t>
            </w:r>
          </w:p>
          <w:p w14:paraId="7165DF58" w14:textId="77777777" w:rsidR="00AF445E" w:rsidRDefault="00AF445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AF445E">
              <w:rPr>
                <w:rFonts w:ascii="Times New Roman" w:hAnsi="Times New Roman" w:cs="Times New Roman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695" w:type="dxa"/>
          </w:tcPr>
          <w:p w14:paraId="6C361F17" w14:textId="77777777" w:rsidR="00AF445E" w:rsidRDefault="00AF445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73539363" w14:textId="77777777" w:rsidR="00AF445E" w:rsidRDefault="00AF445E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684A3BAB" w14:textId="77777777" w:rsidR="00AF445E" w:rsidRDefault="00AF445E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6 пар1</w:t>
            </w:r>
          </w:p>
        </w:tc>
      </w:tr>
      <w:tr w:rsidR="00165502" w14:paraId="7F9B29A4" w14:textId="77777777" w:rsidTr="00BB7E9F">
        <w:tc>
          <w:tcPr>
            <w:tcW w:w="709" w:type="dxa"/>
          </w:tcPr>
          <w:p w14:paraId="63DEECB1" w14:textId="77777777" w:rsidR="00165502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8.</w:t>
            </w:r>
          </w:p>
        </w:tc>
        <w:tc>
          <w:tcPr>
            <w:tcW w:w="2552" w:type="dxa"/>
          </w:tcPr>
          <w:p w14:paraId="7A2B2B46" w14:textId="77777777" w:rsidR="00165502" w:rsidRDefault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Сторож</w:t>
            </w:r>
          </w:p>
        </w:tc>
        <w:tc>
          <w:tcPr>
            <w:tcW w:w="5245" w:type="dxa"/>
          </w:tcPr>
          <w:p w14:paraId="65281FA1" w14:textId="77777777" w:rsidR="00165502" w:rsidRPr="00165502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Костюм для защиты от общих производственных загрязн</w:t>
            </w:r>
            <w:r>
              <w:rPr>
                <w:rFonts w:ascii="Times New Roman" w:hAnsi="Times New Roman" w:cs="Times New Roman"/>
                <w:szCs w:val="24"/>
                <w:lang w:eastAsia="ru-RU"/>
              </w:rPr>
              <w:t>ений и механических воздействий</w:t>
            </w:r>
          </w:p>
          <w:p w14:paraId="4F523F6D" w14:textId="77777777" w:rsidR="00820898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Сапоги</w:t>
            </w:r>
            <w:r w:rsidR="00820898">
              <w:rPr>
                <w:rFonts w:ascii="Times New Roman" w:hAnsi="Times New Roman" w:cs="Times New Roman"/>
                <w:szCs w:val="24"/>
                <w:lang w:eastAsia="ru-RU"/>
              </w:rPr>
              <w:t xml:space="preserve"> резиновые с защитным подноском</w:t>
            </w:r>
          </w:p>
          <w:p w14:paraId="21580D92" w14:textId="77777777" w:rsidR="00165502" w:rsidRPr="00AF445E" w:rsidRDefault="00165502" w:rsidP="00165502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165502">
              <w:rPr>
                <w:rFonts w:ascii="Times New Roman" w:hAnsi="Times New Roman" w:cs="Times New Roman"/>
                <w:szCs w:val="24"/>
                <w:lang w:eastAsia="ru-RU"/>
              </w:rPr>
              <w:t>Перчатки с полимерным покрытием</w:t>
            </w:r>
          </w:p>
        </w:tc>
        <w:tc>
          <w:tcPr>
            <w:tcW w:w="1695" w:type="dxa"/>
          </w:tcPr>
          <w:p w14:paraId="4A0D4CC4" w14:textId="77777777" w:rsidR="00165502" w:rsidRDefault="0016550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  <w:p w14:paraId="7B46D3EA" w14:textId="77777777" w:rsidR="00820898" w:rsidRDefault="00820898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шт.</w:t>
            </w:r>
          </w:p>
          <w:p w14:paraId="673CBA9B" w14:textId="77777777" w:rsidR="00820898" w:rsidRDefault="00820898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 пара</w:t>
            </w:r>
          </w:p>
          <w:p w14:paraId="1FCFBD3A" w14:textId="77777777" w:rsidR="00820898" w:rsidRDefault="00820898" w:rsidP="000C1867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12 пар</w:t>
            </w:r>
          </w:p>
        </w:tc>
      </w:tr>
    </w:tbl>
    <w:p w14:paraId="7E997508" w14:textId="77777777" w:rsidR="00BB7E9F" w:rsidRDefault="00BB7E9F" w:rsidP="00BB7E9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89"/>
        <w:gridCol w:w="2856"/>
        <w:gridCol w:w="1417"/>
        <w:gridCol w:w="1843"/>
        <w:gridCol w:w="3402"/>
      </w:tblGrid>
      <w:tr w:rsidR="00404931" w14:paraId="410C1007" w14:textId="4B6DFE9B" w:rsidTr="00D810C7">
        <w:tc>
          <w:tcPr>
            <w:tcW w:w="689" w:type="dxa"/>
          </w:tcPr>
          <w:p w14:paraId="4165179A" w14:textId="0A47AC7E" w:rsidR="00404931" w:rsidRDefault="00404931" w:rsidP="00735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№ п/п</w:t>
            </w:r>
          </w:p>
        </w:tc>
        <w:tc>
          <w:tcPr>
            <w:tcW w:w="2856" w:type="dxa"/>
          </w:tcPr>
          <w:p w14:paraId="5E47372D" w14:textId="5AFD2C41" w:rsidR="00404931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417" w:type="dxa"/>
          </w:tcPr>
          <w:p w14:paraId="6D1C9715" w14:textId="1D96BF96" w:rsidR="00404931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Средство </w:t>
            </w:r>
          </w:p>
        </w:tc>
        <w:tc>
          <w:tcPr>
            <w:tcW w:w="1843" w:type="dxa"/>
          </w:tcPr>
          <w:p w14:paraId="7CDCE362" w14:textId="4C464CC1" w:rsidR="00404931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608">
              <w:rPr>
                <w:rFonts w:ascii="Times New Roman" w:hAnsi="Times New Roman" w:cs="Times New Roman"/>
                <w:sz w:val="24"/>
                <w:szCs w:val="24"/>
              </w:rPr>
              <w:t xml:space="preserve">Норма выдачи на </w:t>
            </w:r>
            <w:r w:rsidR="00D810C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735608">
              <w:rPr>
                <w:rFonts w:ascii="Times New Roman" w:hAnsi="Times New Roman" w:cs="Times New Roman"/>
                <w:sz w:val="24"/>
                <w:szCs w:val="24"/>
              </w:rPr>
              <w:t>работника в месяц</w:t>
            </w:r>
          </w:p>
        </w:tc>
        <w:tc>
          <w:tcPr>
            <w:tcW w:w="3402" w:type="dxa"/>
          </w:tcPr>
          <w:p w14:paraId="55CD55F3" w14:textId="5A17C7BF" w:rsidR="00404931" w:rsidRPr="00735608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Основание (пункт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типовых отраслевых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норм)</w:t>
            </w:r>
          </w:p>
        </w:tc>
      </w:tr>
      <w:tr w:rsidR="00404931" w14:paraId="1EC65D0F" w14:textId="4E3E22FD" w:rsidTr="00D810C7">
        <w:trPr>
          <w:trHeight w:val="397"/>
        </w:trPr>
        <w:tc>
          <w:tcPr>
            <w:tcW w:w="689" w:type="dxa"/>
          </w:tcPr>
          <w:p w14:paraId="2683ED11" w14:textId="77777777" w:rsidR="00404931" w:rsidRDefault="00404931" w:rsidP="00735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6" w:type="dxa"/>
          </w:tcPr>
          <w:p w14:paraId="2E2A5DE6" w14:textId="4EA4C480" w:rsidR="00404931" w:rsidRPr="00735608" w:rsidRDefault="00404931" w:rsidP="007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Мл.воспитатель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помощник воспитателя</w:t>
            </w:r>
          </w:p>
        </w:tc>
        <w:tc>
          <w:tcPr>
            <w:tcW w:w="1417" w:type="dxa"/>
          </w:tcPr>
          <w:p w14:paraId="2A61074A" w14:textId="353F590C" w:rsidR="00404931" w:rsidRPr="00735608" w:rsidRDefault="00404931" w:rsidP="007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Мыло туалетное</w:t>
            </w:r>
          </w:p>
        </w:tc>
        <w:tc>
          <w:tcPr>
            <w:tcW w:w="1843" w:type="dxa"/>
          </w:tcPr>
          <w:p w14:paraId="67616757" w14:textId="7A106E32" w:rsidR="00404931" w:rsidRPr="00735608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 w:val="restart"/>
          </w:tcPr>
          <w:p w14:paraId="40D1150F" w14:textId="02C1A747" w:rsidR="00404931" w:rsidRDefault="00404931" w:rsidP="0040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п.7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Приказа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Министерства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здравоохранения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17.12.2010г.№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1122н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«Об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утверждении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типовых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норм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бесплатной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выдачи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работникам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смывающих и (или)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обезвреживающих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средств и стандарта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«Обеспечение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смывающими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(или)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обезвреживающими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31">
              <w:rPr>
                <w:rFonts w:ascii="Times New Roman" w:hAnsi="Times New Roman" w:cs="Times New Roman"/>
                <w:sz w:val="24"/>
                <w:szCs w:val="24"/>
              </w:rPr>
              <w:t>средствами»</w:t>
            </w:r>
          </w:p>
        </w:tc>
      </w:tr>
      <w:tr w:rsidR="00404931" w14:paraId="45C90662" w14:textId="3021AF6D" w:rsidTr="00D810C7">
        <w:tc>
          <w:tcPr>
            <w:tcW w:w="689" w:type="dxa"/>
          </w:tcPr>
          <w:p w14:paraId="1E1544DD" w14:textId="51533A72" w:rsidR="00404931" w:rsidRDefault="00404931" w:rsidP="00735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6" w:type="dxa"/>
          </w:tcPr>
          <w:p w14:paraId="30FFA588" w14:textId="66175DB1" w:rsidR="00404931" w:rsidRPr="00735608" w:rsidRDefault="00404931" w:rsidP="007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</w:p>
        </w:tc>
        <w:tc>
          <w:tcPr>
            <w:tcW w:w="1417" w:type="dxa"/>
          </w:tcPr>
          <w:p w14:paraId="5A7E24AD" w14:textId="5FD38ACA" w:rsidR="00404931" w:rsidRPr="00735608" w:rsidRDefault="008A0F08" w:rsidP="007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F08">
              <w:rPr>
                <w:rFonts w:ascii="Times New Roman" w:hAnsi="Times New Roman" w:cs="Times New Roman"/>
                <w:sz w:val="24"/>
                <w:szCs w:val="24"/>
              </w:rPr>
              <w:t>Мыло</w:t>
            </w:r>
            <w:r w:rsidR="002A54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0F08">
              <w:rPr>
                <w:rFonts w:ascii="Times New Roman" w:hAnsi="Times New Roman" w:cs="Times New Roman"/>
                <w:sz w:val="24"/>
                <w:szCs w:val="24"/>
              </w:rPr>
              <w:t>туалетное</w:t>
            </w:r>
          </w:p>
        </w:tc>
        <w:tc>
          <w:tcPr>
            <w:tcW w:w="1843" w:type="dxa"/>
          </w:tcPr>
          <w:p w14:paraId="3451EB9F" w14:textId="68C7C423" w:rsidR="00404931" w:rsidRPr="007356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F08"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/>
          </w:tcPr>
          <w:p w14:paraId="1753AD4F" w14:textId="77777777" w:rsidR="00404931" w:rsidRPr="00D31C99" w:rsidRDefault="00404931" w:rsidP="00D31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F08" w14:paraId="76A6D9EF" w14:textId="002C78D5" w:rsidTr="00D810C7">
        <w:tc>
          <w:tcPr>
            <w:tcW w:w="689" w:type="dxa"/>
          </w:tcPr>
          <w:p w14:paraId="56524650" w14:textId="2ECBC830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56" w:type="dxa"/>
          </w:tcPr>
          <w:p w14:paraId="2D6055D6" w14:textId="35C1AFD8" w:rsidR="008A0F08" w:rsidRDefault="008A0F08" w:rsidP="008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417" w:type="dxa"/>
          </w:tcPr>
          <w:p w14:paraId="63C9C65C" w14:textId="48D4BAFB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Мыло туалетное</w:t>
            </w:r>
          </w:p>
        </w:tc>
        <w:tc>
          <w:tcPr>
            <w:tcW w:w="1843" w:type="dxa"/>
          </w:tcPr>
          <w:p w14:paraId="4ECBAC89" w14:textId="47EA81C8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/>
          </w:tcPr>
          <w:p w14:paraId="452441A5" w14:textId="77777777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F08" w14:paraId="12A079FA" w14:textId="1AF72E9D" w:rsidTr="00D810C7">
        <w:tc>
          <w:tcPr>
            <w:tcW w:w="689" w:type="dxa"/>
          </w:tcPr>
          <w:p w14:paraId="7A03A1AD" w14:textId="50B29E9B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56" w:type="dxa"/>
          </w:tcPr>
          <w:p w14:paraId="785E73CA" w14:textId="6741C52B" w:rsidR="008A0F08" w:rsidRDefault="008A0F08" w:rsidP="008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Подсобный рабочий кухни</w:t>
            </w:r>
          </w:p>
        </w:tc>
        <w:tc>
          <w:tcPr>
            <w:tcW w:w="1417" w:type="dxa"/>
          </w:tcPr>
          <w:p w14:paraId="5A8CF5A8" w14:textId="4FE668BD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Мыло туалетное</w:t>
            </w:r>
          </w:p>
        </w:tc>
        <w:tc>
          <w:tcPr>
            <w:tcW w:w="1843" w:type="dxa"/>
          </w:tcPr>
          <w:p w14:paraId="6CB90FCF" w14:textId="504E19BE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/>
          </w:tcPr>
          <w:p w14:paraId="17C3EC78" w14:textId="77777777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F08" w14:paraId="0893C62F" w14:textId="77777777" w:rsidTr="00D810C7">
        <w:tc>
          <w:tcPr>
            <w:tcW w:w="689" w:type="dxa"/>
          </w:tcPr>
          <w:p w14:paraId="3194E16C" w14:textId="3AAC79A8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6" w:type="dxa"/>
          </w:tcPr>
          <w:p w14:paraId="3798C1A7" w14:textId="6846844F" w:rsidR="008A0F08" w:rsidRDefault="008A0F08" w:rsidP="008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Машинист по стирке одежды</w:t>
            </w:r>
          </w:p>
        </w:tc>
        <w:tc>
          <w:tcPr>
            <w:tcW w:w="1417" w:type="dxa"/>
          </w:tcPr>
          <w:p w14:paraId="7A4A0034" w14:textId="6009EE86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Мыло туалетное</w:t>
            </w:r>
          </w:p>
        </w:tc>
        <w:tc>
          <w:tcPr>
            <w:tcW w:w="1843" w:type="dxa"/>
          </w:tcPr>
          <w:p w14:paraId="03F6B13F" w14:textId="1024F4AD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/>
          </w:tcPr>
          <w:p w14:paraId="29FA7629" w14:textId="77777777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0F08" w14:paraId="63FD08B5" w14:textId="77777777" w:rsidTr="00D810C7">
        <w:tc>
          <w:tcPr>
            <w:tcW w:w="689" w:type="dxa"/>
          </w:tcPr>
          <w:p w14:paraId="265CB106" w14:textId="77777777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A28D201" w14:textId="05C40551" w:rsidR="008A0F08" w:rsidRPr="008A0F08" w:rsidRDefault="008A0F08" w:rsidP="008A0F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B0D4B2D" w14:textId="10C5C607" w:rsidR="008A0F08" w:rsidRDefault="008A0F08" w:rsidP="008A0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Рабочий по комплексному обслуживанию зданий</w:t>
            </w:r>
          </w:p>
        </w:tc>
        <w:tc>
          <w:tcPr>
            <w:tcW w:w="1417" w:type="dxa"/>
          </w:tcPr>
          <w:p w14:paraId="7809DCE1" w14:textId="5A70645E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Мыло туалетное</w:t>
            </w:r>
          </w:p>
        </w:tc>
        <w:tc>
          <w:tcPr>
            <w:tcW w:w="1843" w:type="dxa"/>
          </w:tcPr>
          <w:p w14:paraId="2D6B945B" w14:textId="7EEB4EEE" w:rsidR="008A0F08" w:rsidRDefault="008A0F08" w:rsidP="002A54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гр.</w:t>
            </w:r>
          </w:p>
        </w:tc>
        <w:tc>
          <w:tcPr>
            <w:tcW w:w="3402" w:type="dxa"/>
            <w:vMerge/>
          </w:tcPr>
          <w:p w14:paraId="13274133" w14:textId="77777777" w:rsidR="008A0F08" w:rsidRDefault="008A0F08" w:rsidP="008A0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641FD5" w14:textId="1DA5E0A4" w:rsidR="00735608" w:rsidRPr="00BB7E9F" w:rsidRDefault="00735608" w:rsidP="008A0F08">
      <w:pPr>
        <w:rPr>
          <w:rFonts w:ascii="Times New Roman" w:hAnsi="Times New Roman" w:cs="Times New Roman"/>
          <w:sz w:val="24"/>
          <w:szCs w:val="24"/>
        </w:rPr>
      </w:pPr>
    </w:p>
    <w:sectPr w:rsidR="00735608" w:rsidRPr="00BB7E9F" w:rsidSect="00883531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FA35F" w14:textId="77777777" w:rsidR="00883531" w:rsidRDefault="00883531">
      <w:r>
        <w:separator/>
      </w:r>
    </w:p>
  </w:endnote>
  <w:endnote w:type="continuationSeparator" w:id="0">
    <w:p w14:paraId="2BB22D94" w14:textId="77777777" w:rsidR="00883531" w:rsidRDefault="00883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02933FBF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867">
          <w:rPr>
            <w:noProof/>
          </w:rPr>
          <w:t>2</w:t>
        </w:r>
        <w:r>
          <w:fldChar w:fldCharType="end"/>
        </w:r>
      </w:p>
    </w:sdtContent>
  </w:sdt>
  <w:p w14:paraId="66012407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B9C27" w14:textId="77777777" w:rsidR="00883531" w:rsidRDefault="00883531">
      <w:r>
        <w:separator/>
      </w:r>
    </w:p>
  </w:footnote>
  <w:footnote w:type="continuationSeparator" w:id="0">
    <w:p w14:paraId="5B76C610" w14:textId="77777777" w:rsidR="00883531" w:rsidRDefault="00883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433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B25FE"/>
    <w:rsid w:val="000C1867"/>
    <w:rsid w:val="001541DC"/>
    <w:rsid w:val="00165502"/>
    <w:rsid w:val="00223C1D"/>
    <w:rsid w:val="002A54C3"/>
    <w:rsid w:val="002B4A44"/>
    <w:rsid w:val="002D7EA9"/>
    <w:rsid w:val="002E1807"/>
    <w:rsid w:val="003458E6"/>
    <w:rsid w:val="003523E6"/>
    <w:rsid w:val="003564F9"/>
    <w:rsid w:val="00357594"/>
    <w:rsid w:val="00382B8E"/>
    <w:rsid w:val="003C208D"/>
    <w:rsid w:val="003D0D02"/>
    <w:rsid w:val="003D521B"/>
    <w:rsid w:val="00404931"/>
    <w:rsid w:val="0044080B"/>
    <w:rsid w:val="00463C52"/>
    <w:rsid w:val="004D3325"/>
    <w:rsid w:val="004E4836"/>
    <w:rsid w:val="005074B5"/>
    <w:rsid w:val="005269CE"/>
    <w:rsid w:val="0053055B"/>
    <w:rsid w:val="005366AC"/>
    <w:rsid w:val="00546518"/>
    <w:rsid w:val="005657BD"/>
    <w:rsid w:val="0066599A"/>
    <w:rsid w:val="006E1916"/>
    <w:rsid w:val="00735608"/>
    <w:rsid w:val="00747309"/>
    <w:rsid w:val="00763C72"/>
    <w:rsid w:val="00787CBC"/>
    <w:rsid w:val="007A2185"/>
    <w:rsid w:val="007B4727"/>
    <w:rsid w:val="007C58B5"/>
    <w:rsid w:val="0080451B"/>
    <w:rsid w:val="00811DD9"/>
    <w:rsid w:val="00820898"/>
    <w:rsid w:val="00835865"/>
    <w:rsid w:val="00883531"/>
    <w:rsid w:val="008A0F08"/>
    <w:rsid w:val="009364AE"/>
    <w:rsid w:val="00953551"/>
    <w:rsid w:val="00A249AA"/>
    <w:rsid w:val="00A94B15"/>
    <w:rsid w:val="00AE2904"/>
    <w:rsid w:val="00AF445E"/>
    <w:rsid w:val="00B30D90"/>
    <w:rsid w:val="00B558A9"/>
    <w:rsid w:val="00BB7E9F"/>
    <w:rsid w:val="00BF09D3"/>
    <w:rsid w:val="00C32CE6"/>
    <w:rsid w:val="00C43865"/>
    <w:rsid w:val="00C92132"/>
    <w:rsid w:val="00CA7C1D"/>
    <w:rsid w:val="00CB578A"/>
    <w:rsid w:val="00D31C99"/>
    <w:rsid w:val="00D334B1"/>
    <w:rsid w:val="00D44BBE"/>
    <w:rsid w:val="00D810C7"/>
    <w:rsid w:val="00D820CF"/>
    <w:rsid w:val="00E27D85"/>
    <w:rsid w:val="00E37A0C"/>
    <w:rsid w:val="00E512B6"/>
    <w:rsid w:val="00EA54E4"/>
    <w:rsid w:val="00ED70B6"/>
    <w:rsid w:val="00EE5D08"/>
    <w:rsid w:val="00F27BD3"/>
    <w:rsid w:val="00F67C1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05F5BC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9</cp:revision>
  <cp:lastPrinted>2021-03-16T05:21:00Z</cp:lastPrinted>
  <dcterms:created xsi:type="dcterms:W3CDTF">2021-03-29T13:23:00Z</dcterms:created>
  <dcterms:modified xsi:type="dcterms:W3CDTF">2024-03-13T06:48:00Z</dcterms:modified>
</cp:coreProperties>
</file>